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5938F0D8" w:rsidR="00075059" w:rsidRPr="00EE6455" w:rsidRDefault="007249B7">
      <w:pPr>
        <w:spacing w:line="522" w:lineRule="exact"/>
        <w:rPr>
          <w:rFonts w:hint="default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70687D" w:rsidRPr="00611A07">
        <w:rPr>
          <w:color w:val="auto"/>
          <w:sz w:val="24"/>
        </w:rPr>
        <w:t>高分子凝集剤（</w:t>
      </w:r>
      <w:r w:rsidR="00997E60">
        <w:rPr>
          <w:color w:val="auto"/>
          <w:sz w:val="24"/>
        </w:rPr>
        <w:t>濃縮</w:t>
      </w:r>
      <w:r w:rsidR="0070687D" w:rsidRPr="00611A07">
        <w:rPr>
          <w:color w:val="auto"/>
          <w:sz w:val="24"/>
        </w:rPr>
        <w:t>用</w:t>
      </w:r>
      <w:r w:rsidR="00611A07" w:rsidRPr="00611A07">
        <w:rPr>
          <w:color w:val="auto"/>
          <w:sz w:val="24"/>
        </w:rPr>
        <w:t>、</w:t>
      </w:r>
      <w:r w:rsidR="00D14B3D" w:rsidRPr="00611A07">
        <w:rPr>
          <w:color w:val="auto"/>
          <w:sz w:val="24"/>
        </w:rPr>
        <w:t>那覇浄化センター）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15311"/>
    <w:rsid w:val="00227F90"/>
    <w:rsid w:val="002F2106"/>
    <w:rsid w:val="003117D9"/>
    <w:rsid w:val="004821D4"/>
    <w:rsid w:val="00505563"/>
    <w:rsid w:val="00611A07"/>
    <w:rsid w:val="00637405"/>
    <w:rsid w:val="0070687D"/>
    <w:rsid w:val="007249B7"/>
    <w:rsid w:val="00734999"/>
    <w:rsid w:val="0080433F"/>
    <w:rsid w:val="00845F59"/>
    <w:rsid w:val="00846EDA"/>
    <w:rsid w:val="008E2C3A"/>
    <w:rsid w:val="00941D49"/>
    <w:rsid w:val="00997E60"/>
    <w:rsid w:val="009F24CF"/>
    <w:rsid w:val="00A23D0E"/>
    <w:rsid w:val="00A605CC"/>
    <w:rsid w:val="00AA6336"/>
    <w:rsid w:val="00D1420E"/>
    <w:rsid w:val="00D14B3D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0081671</cp:lastModifiedBy>
  <cp:revision>15</cp:revision>
  <cp:lastPrinted>2020-02-07T11:36:00Z</cp:lastPrinted>
  <dcterms:created xsi:type="dcterms:W3CDTF">2018-02-06T06:24:00Z</dcterms:created>
  <dcterms:modified xsi:type="dcterms:W3CDTF">2026-01-22T06:50:00Z</dcterms:modified>
</cp:coreProperties>
</file>