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A77CCA" w14:textId="77777777" w:rsidR="002F671D" w:rsidRDefault="00DE185B">
      <w:pPr>
        <w:spacing w:line="279" w:lineRule="exact"/>
        <w:rPr>
          <w:rFonts w:hint="default"/>
        </w:rPr>
      </w:pPr>
      <w:r>
        <w:t>別紙</w:t>
      </w:r>
    </w:p>
    <w:p w14:paraId="426B30D7" w14:textId="77777777" w:rsidR="00F93C4D" w:rsidRDefault="00F93C4D">
      <w:pPr>
        <w:spacing w:line="279" w:lineRule="exact"/>
      </w:pPr>
    </w:p>
    <w:p w14:paraId="253D91AE" w14:textId="77777777" w:rsidR="002F671D" w:rsidRDefault="001859D9" w:rsidP="00DE185B">
      <w:pPr>
        <w:spacing w:line="279" w:lineRule="exact"/>
        <w:jc w:val="center"/>
        <w:rPr>
          <w:rFonts w:hint="default"/>
        </w:rPr>
      </w:pPr>
      <w:r>
        <w:t>事</w:t>
      </w:r>
      <w:r w:rsidR="00590F50">
        <w:t xml:space="preserve">　</w:t>
      </w:r>
      <w:r>
        <w:t>業</w:t>
      </w:r>
      <w:r w:rsidR="00590F50">
        <w:t xml:space="preserve">　</w:t>
      </w:r>
      <w:r w:rsidR="00EB3CF5">
        <w:t>従</w:t>
      </w:r>
      <w:r w:rsidR="00590F50">
        <w:t xml:space="preserve">　</w:t>
      </w:r>
      <w:r w:rsidR="00EB3CF5">
        <w:t>事</w:t>
      </w:r>
      <w:r w:rsidR="00590F50">
        <w:t xml:space="preserve">　</w:t>
      </w:r>
      <w:r w:rsidR="00EB3CF5">
        <w:t>者</w:t>
      </w:r>
      <w:r w:rsidR="00590F50">
        <w:t xml:space="preserve">　</w:t>
      </w:r>
      <w:r w:rsidR="00EB3CF5">
        <w:t>名</w:t>
      </w:r>
      <w:r w:rsidR="00590F50">
        <w:t xml:space="preserve">　</w:t>
      </w:r>
      <w:r w:rsidR="00EB3CF5">
        <w:t>簿</w:t>
      </w:r>
    </w:p>
    <w:p w14:paraId="460A976D" w14:textId="77777777" w:rsidR="001859D9" w:rsidRDefault="001859D9">
      <w:pPr>
        <w:spacing w:line="279" w:lineRule="exact"/>
        <w:jc w:val="center"/>
      </w:pPr>
    </w:p>
    <w:tbl>
      <w:tblPr>
        <w:tblW w:w="0" w:type="auto"/>
        <w:tblInd w:w="49" w:type="dxa"/>
        <w:tblLayout w:type="fixed"/>
        <w:tblCellMar>
          <w:left w:w="0" w:type="dxa"/>
          <w:right w:w="0" w:type="dxa"/>
        </w:tblCellMar>
        <w:tblLook w:val="0000" w:firstRow="0" w:lastRow="0" w:firstColumn="0" w:lastColumn="0" w:noHBand="0" w:noVBand="0"/>
      </w:tblPr>
      <w:tblGrid>
        <w:gridCol w:w="1985"/>
        <w:gridCol w:w="7371"/>
      </w:tblGrid>
      <w:tr w:rsidR="00C23FC6" w14:paraId="1E046EC2" w14:textId="77777777" w:rsidTr="001859D9">
        <w:trPr>
          <w:trHeight w:val="601"/>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F601AEC" w14:textId="77777777" w:rsidR="001859D9" w:rsidRDefault="006E36C8" w:rsidP="001859D9">
            <w:pPr>
              <w:spacing w:line="279" w:lineRule="exact"/>
              <w:jc w:val="center"/>
            </w:pPr>
            <w:r>
              <w:t>氏　　名</w:t>
            </w:r>
          </w:p>
        </w:tc>
        <w:tc>
          <w:tcPr>
            <w:tcW w:w="737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4F59FE8" w14:textId="77777777" w:rsidR="001859D9" w:rsidRDefault="006E36C8" w:rsidP="001859D9">
            <w:pPr>
              <w:spacing w:line="279" w:lineRule="exact"/>
              <w:jc w:val="center"/>
            </w:pPr>
            <w:r>
              <w:t>装薬銃を用いた鳥獣捕獲等事業において従事する業務</w:t>
            </w:r>
          </w:p>
        </w:tc>
      </w:tr>
      <w:tr w:rsidR="00C23FC6" w14:paraId="30F15E1C" w14:textId="77777777" w:rsidTr="001859D9">
        <w:trPr>
          <w:trHeight w:val="601"/>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B19DC66" w14:textId="77777777" w:rsidR="001859D9" w:rsidRDefault="001859D9" w:rsidP="00A52E1A">
            <w:pPr>
              <w:jc w:val="center"/>
            </w:pPr>
          </w:p>
        </w:tc>
        <w:tc>
          <w:tcPr>
            <w:tcW w:w="737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A28F951" w14:textId="77777777" w:rsidR="001859D9" w:rsidRDefault="001859D9" w:rsidP="001859D9">
            <w:pPr>
              <w:jc w:val="left"/>
            </w:pPr>
          </w:p>
        </w:tc>
      </w:tr>
      <w:tr w:rsidR="00C23FC6" w14:paraId="53055062" w14:textId="77777777" w:rsidTr="001859D9">
        <w:trPr>
          <w:trHeight w:val="601"/>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6B42F2A" w14:textId="77777777" w:rsidR="001859D9" w:rsidRDefault="001859D9" w:rsidP="00A52E1A">
            <w:pPr>
              <w:jc w:val="center"/>
            </w:pPr>
          </w:p>
        </w:tc>
        <w:tc>
          <w:tcPr>
            <w:tcW w:w="737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98233AD" w14:textId="77777777" w:rsidR="001859D9" w:rsidRPr="005540CF" w:rsidRDefault="001859D9" w:rsidP="001859D9">
            <w:pPr>
              <w:jc w:val="left"/>
            </w:pPr>
          </w:p>
        </w:tc>
      </w:tr>
      <w:tr w:rsidR="00C23FC6" w14:paraId="58C48756" w14:textId="77777777" w:rsidTr="001859D9">
        <w:trPr>
          <w:trHeight w:val="601"/>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DE9A5F5" w14:textId="77777777" w:rsidR="001859D9" w:rsidRDefault="001859D9" w:rsidP="00A52E1A">
            <w:pPr>
              <w:jc w:val="center"/>
            </w:pPr>
          </w:p>
        </w:tc>
        <w:tc>
          <w:tcPr>
            <w:tcW w:w="737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7906020" w14:textId="77777777" w:rsidR="001859D9" w:rsidRDefault="001859D9" w:rsidP="001859D9">
            <w:pPr>
              <w:jc w:val="left"/>
            </w:pPr>
          </w:p>
        </w:tc>
      </w:tr>
      <w:tr w:rsidR="00C23FC6" w14:paraId="01D1A3FF" w14:textId="77777777" w:rsidTr="001859D9">
        <w:trPr>
          <w:trHeight w:val="601"/>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88D4AC" w14:textId="77777777" w:rsidR="001859D9" w:rsidRDefault="001859D9" w:rsidP="00A52E1A">
            <w:pPr>
              <w:jc w:val="center"/>
            </w:pPr>
          </w:p>
        </w:tc>
        <w:tc>
          <w:tcPr>
            <w:tcW w:w="737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A538993" w14:textId="77777777" w:rsidR="001859D9" w:rsidRDefault="001859D9" w:rsidP="001859D9">
            <w:pPr>
              <w:jc w:val="left"/>
            </w:pPr>
          </w:p>
        </w:tc>
      </w:tr>
      <w:tr w:rsidR="00C23FC6" w14:paraId="334E9BBB" w14:textId="77777777" w:rsidTr="001859D9">
        <w:trPr>
          <w:trHeight w:val="601"/>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28D2E13" w14:textId="77777777" w:rsidR="00937D30" w:rsidRDefault="00937D30" w:rsidP="00937D30">
            <w:pPr>
              <w:jc w:val="center"/>
            </w:pPr>
          </w:p>
        </w:tc>
        <w:tc>
          <w:tcPr>
            <w:tcW w:w="737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D2D70D6" w14:textId="77777777" w:rsidR="00937D30" w:rsidRDefault="00937D30" w:rsidP="00937D30">
            <w:pPr>
              <w:jc w:val="left"/>
            </w:pPr>
          </w:p>
        </w:tc>
      </w:tr>
      <w:tr w:rsidR="00C23FC6" w14:paraId="7EAA4DEA" w14:textId="77777777" w:rsidTr="001859D9">
        <w:trPr>
          <w:trHeight w:val="601"/>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9B9348A" w14:textId="77777777" w:rsidR="00937D30" w:rsidRDefault="00937D30" w:rsidP="00937D30">
            <w:pPr>
              <w:jc w:val="center"/>
            </w:pPr>
          </w:p>
        </w:tc>
        <w:tc>
          <w:tcPr>
            <w:tcW w:w="737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12189A6" w14:textId="77777777" w:rsidR="00937D30" w:rsidRDefault="00937D30" w:rsidP="00937D30">
            <w:pPr>
              <w:jc w:val="left"/>
            </w:pPr>
          </w:p>
        </w:tc>
      </w:tr>
      <w:tr w:rsidR="00C23FC6" w14:paraId="15395610" w14:textId="77777777" w:rsidTr="001859D9">
        <w:trPr>
          <w:trHeight w:val="601"/>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67BF514" w14:textId="77777777" w:rsidR="00937D30" w:rsidRDefault="00937D30" w:rsidP="00937D30">
            <w:pPr>
              <w:jc w:val="center"/>
            </w:pPr>
          </w:p>
        </w:tc>
        <w:tc>
          <w:tcPr>
            <w:tcW w:w="737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C75FB60" w14:textId="77777777" w:rsidR="00937D30" w:rsidRDefault="00937D30" w:rsidP="00937D30">
            <w:pPr>
              <w:jc w:val="left"/>
            </w:pPr>
          </w:p>
        </w:tc>
      </w:tr>
      <w:tr w:rsidR="00C23FC6" w14:paraId="3F21C393" w14:textId="77777777" w:rsidTr="001859D9">
        <w:trPr>
          <w:trHeight w:val="601"/>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3A76287" w14:textId="77777777" w:rsidR="00937D30" w:rsidRDefault="00937D30" w:rsidP="00937D30">
            <w:pPr>
              <w:jc w:val="center"/>
            </w:pPr>
          </w:p>
        </w:tc>
        <w:tc>
          <w:tcPr>
            <w:tcW w:w="737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77BB028" w14:textId="77777777" w:rsidR="00937D30" w:rsidRDefault="00937D30" w:rsidP="00937D30">
            <w:pPr>
              <w:jc w:val="left"/>
            </w:pPr>
          </w:p>
        </w:tc>
      </w:tr>
    </w:tbl>
    <w:p w14:paraId="0D58BE77" w14:textId="77777777" w:rsidR="00E81641" w:rsidRDefault="00E81641" w:rsidP="00E81641">
      <w:pPr>
        <w:spacing w:line="279" w:lineRule="exact"/>
        <w:ind w:right="221"/>
        <w:rPr>
          <w:rFonts w:hint="default"/>
        </w:rPr>
      </w:pPr>
      <w:r>
        <w:t>備考</w:t>
      </w:r>
    </w:p>
    <w:p w14:paraId="208F8977" w14:textId="77777777" w:rsidR="00E81641" w:rsidRDefault="00E81641" w:rsidP="003B6651">
      <w:pPr>
        <w:spacing w:line="279" w:lineRule="exact"/>
        <w:ind w:left="221" w:right="221" w:hangingChars="100" w:hanging="221"/>
        <w:rPr>
          <w:rFonts w:hint="default"/>
        </w:rPr>
      </w:pPr>
      <w:r>
        <w:t xml:space="preserve">１　</w:t>
      </w:r>
      <w:r w:rsidRPr="00E81641">
        <w:t>ニホンザル、ヒグマ、ツキノワグマ、イノシシ及びニホンジカを対象とする鳥獣捕獲等事業であって装薬銃を使用するものを実施する場合</w:t>
      </w:r>
      <w:r w:rsidR="003B6651">
        <w:t>に</w:t>
      </w:r>
      <w:r w:rsidRPr="00E81641">
        <w:t>あって</w:t>
      </w:r>
      <w:r w:rsidR="003B6651">
        <w:t>は</w:t>
      </w:r>
      <w:r w:rsidRPr="00E81641">
        <w:t>、</w:t>
      </w:r>
      <w:r>
        <w:t>事業管理者及び捕獲従事者名簿だけでは事業従事者が</w:t>
      </w:r>
      <w:r>
        <w:rPr>
          <w:rFonts w:hint="default"/>
        </w:rPr>
        <w:t>10人以上であることが確認できないときに添付すること。</w:t>
      </w:r>
      <w:r>
        <w:t>ただし、</w:t>
      </w:r>
      <w:r>
        <w:rPr>
          <w:rFonts w:hint="default"/>
        </w:rPr>
        <w:t>装薬銃に係る捕獲従事者が10人以上いる場合や、</w:t>
      </w:r>
      <w:r w:rsidRPr="00E81641">
        <w:t>わな猟による鳥獣の捕獲等をしようとする場合において、当該わなにかかった鳥獣を確実に捕獲等するために装薬銃を使用する事業</w:t>
      </w:r>
      <w:r>
        <w:t>で</w:t>
      </w:r>
      <w:r w:rsidRPr="00E81641">
        <w:t>あって、装薬銃を使用する捕獲従事者を</w:t>
      </w:r>
      <w:r>
        <w:t>２</w:t>
      </w:r>
      <w:r w:rsidRPr="00E81641">
        <w:t>人以上有する</w:t>
      </w:r>
      <w:r>
        <w:t>場合は、添付を要しない。</w:t>
      </w:r>
    </w:p>
    <w:p w14:paraId="3D99507B" w14:textId="77777777" w:rsidR="002F671D" w:rsidRPr="00E81641" w:rsidRDefault="00E81641" w:rsidP="00E81641">
      <w:pPr>
        <w:spacing w:line="279" w:lineRule="exact"/>
        <w:ind w:left="221" w:right="221" w:hangingChars="100" w:hanging="221"/>
      </w:pPr>
      <w:r>
        <w:t>２　記載した事業従事者について、本人確認書類（自動車運転免許証等）の写しを添付すること。</w:t>
      </w:r>
    </w:p>
    <w:sectPr w:rsidR="002F671D" w:rsidRPr="00E81641" w:rsidSect="0095348E">
      <w:footnotePr>
        <w:numRestart w:val="eachPage"/>
      </w:footnotePr>
      <w:endnotePr>
        <w:numFmt w:val="decimal"/>
      </w:endnotePr>
      <w:pgSz w:w="11906" w:h="16838"/>
      <w:pgMar w:top="1134" w:right="1134" w:bottom="1134" w:left="1418" w:header="1134" w:footer="0" w:gutter="0"/>
      <w:cols w:space="720"/>
      <w:docGrid w:type="linesAndChars" w:linePitch="279" w:charSpace="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defaultTabStop w:val="885"/>
  <w:hyphenationZone w:val="0"/>
  <w:drawingGridHorizontalSpacing w:val="390"/>
  <w:drawingGridVerticalSpacing w:val="279"/>
  <w:displayHorizontalDrawingGridEvery w:val="0"/>
  <w:doNotShadeFormData/>
  <w:characterSpacingControl w:val="compressPunctuation"/>
  <w:noLineBreaksAfter w:lang="ja-JP" w:val="([{〈《「『【〔（［｛｢"/>
  <w:noLineBreaksBefore w:lang="ja-JP" w:val="!),.?]}、。〉》」』】〕！），．？］｝｡｣､ﾞﾟ"/>
  <w:footnotePr>
    <w:numRestart w:val="eachPage"/>
  </w:footnotePr>
  <w:endnotePr>
    <w:numFmt w:val="decimal"/>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700"/>
    <w:rsid w:val="00172083"/>
    <w:rsid w:val="001859D9"/>
    <w:rsid w:val="0022077F"/>
    <w:rsid w:val="002D5F23"/>
    <w:rsid w:val="002F671D"/>
    <w:rsid w:val="003B6651"/>
    <w:rsid w:val="005540CF"/>
    <w:rsid w:val="005546FB"/>
    <w:rsid w:val="00590F50"/>
    <w:rsid w:val="00621443"/>
    <w:rsid w:val="006E36C8"/>
    <w:rsid w:val="007A551A"/>
    <w:rsid w:val="007E3A64"/>
    <w:rsid w:val="00846FA1"/>
    <w:rsid w:val="00937D30"/>
    <w:rsid w:val="0095348E"/>
    <w:rsid w:val="009F01AE"/>
    <w:rsid w:val="00A52E1A"/>
    <w:rsid w:val="00B97700"/>
    <w:rsid w:val="00C23FC6"/>
    <w:rsid w:val="00CA0FE4"/>
    <w:rsid w:val="00CB288F"/>
    <w:rsid w:val="00DE185B"/>
    <w:rsid w:val="00DE510D"/>
    <w:rsid w:val="00E81641"/>
    <w:rsid w:val="00EB3CF5"/>
    <w:rsid w:val="00F93C4D"/>
    <w:rsid w:val="00FE2516"/>
    <w:rsid w:val="00FF24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5117BFA3"/>
  <w15:chartTrackingRefBased/>
  <w15:docId w15:val="{1A98A17A-35CF-433D-B81F-5C7466555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2"/>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3A64"/>
    <w:pPr>
      <w:tabs>
        <w:tab w:val="center" w:pos="4252"/>
        <w:tab w:val="right" w:pos="8504"/>
      </w:tabs>
      <w:snapToGrid w:val="0"/>
    </w:pPr>
  </w:style>
  <w:style w:type="character" w:customStyle="1" w:styleId="a4">
    <w:name w:val="ヘッダー (文字)"/>
    <w:link w:val="a3"/>
    <w:uiPriority w:val="99"/>
    <w:rsid w:val="007E3A64"/>
    <w:rPr>
      <w:color w:val="000000"/>
      <w:sz w:val="22"/>
    </w:rPr>
  </w:style>
  <w:style w:type="paragraph" w:styleId="a5">
    <w:name w:val="footer"/>
    <w:basedOn w:val="a"/>
    <w:link w:val="a6"/>
    <w:uiPriority w:val="99"/>
    <w:unhideWhenUsed/>
    <w:rsid w:val="007E3A64"/>
    <w:pPr>
      <w:tabs>
        <w:tab w:val="center" w:pos="4252"/>
        <w:tab w:val="right" w:pos="8504"/>
      </w:tabs>
      <w:snapToGrid w:val="0"/>
    </w:pPr>
  </w:style>
  <w:style w:type="character" w:customStyle="1" w:styleId="a6">
    <w:name w:val="フッター (文字)"/>
    <w:link w:val="a5"/>
    <w:uiPriority w:val="99"/>
    <w:rsid w:val="007E3A64"/>
    <w:rPr>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9804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97FACFD4BC69B4E9F0FAADA7A573C76" ma:contentTypeVersion="17" ma:contentTypeDescription="新しいドキュメントを作成します。" ma:contentTypeScope="" ma:versionID="a4c4291e40a1508d71bfaa4858f2a386">
  <xsd:schema xmlns:xsd="http://www.w3.org/2001/XMLSchema" xmlns:xs="http://www.w3.org/2001/XMLSchema" xmlns:p="http://schemas.microsoft.com/office/2006/metadata/properties" xmlns:ns2="aedb05ed-814c-4303-ba97-7f130150240d" xmlns:ns3="9d8522ef-f8a7-42f3-b216-527084e6c6f3" targetNamespace="http://schemas.microsoft.com/office/2006/metadata/properties" ma:root="true" ma:fieldsID="f152755760503d076d2259fd8f4c3cda" ns2:_="" ns3:_="">
    <xsd:import namespace="aedb05ed-814c-4303-ba97-7f130150240d"/>
    <xsd:import namespace="9d8522ef-f8a7-42f3-b216-527084e6c6f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db05ed-814c-4303-ba97-7f13015024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e6e9e46f-e940-4c95-bdba-044bd95c084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8522ef-f8a7-42f3-b216-527084e6c6f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f1eb7e3-2030-44d4-bd47-072a77c43890}" ma:internalName="TaxCatchAll" ma:showField="CatchAllData" ma:web="9d8522ef-f8a7-42f3-b216-527084e6c6f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edb05ed-814c-4303-ba97-7f130150240d">
      <Terms xmlns="http://schemas.microsoft.com/office/infopath/2007/PartnerControls"/>
    </lcf76f155ced4ddcb4097134ff3c332f>
    <TaxCatchAll xmlns="9d8522ef-f8a7-42f3-b216-527084e6c6f3"/>
  </documentManagement>
</p:properties>
</file>

<file path=customXml/itemProps1.xml><?xml version="1.0" encoding="utf-8"?>
<ds:datastoreItem xmlns:ds="http://schemas.openxmlformats.org/officeDocument/2006/customXml" ds:itemID="{D72CA216-7F20-4065-B7CD-3C53134EA4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db05ed-814c-4303-ba97-7f130150240d"/>
    <ds:schemaRef ds:uri="9d8522ef-f8a7-42f3-b216-527084e6c6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089E4C-C1C6-4D33-80B4-95EA2F5864AB}">
  <ds:schemaRefs>
    <ds:schemaRef ds:uri="http://schemas.microsoft.com/sharepoint/v3/contenttype/forms"/>
  </ds:schemaRefs>
</ds:datastoreItem>
</file>

<file path=customXml/itemProps3.xml><?xml version="1.0" encoding="utf-8"?>
<ds:datastoreItem xmlns:ds="http://schemas.openxmlformats.org/officeDocument/2006/customXml" ds:itemID="{DCE9A8A7-00AB-4420-8F08-77395628FCAC}">
  <ds:schemaRefs>
    <ds:schemaRef ds:uri="http://purl.org/dc/terms/"/>
    <ds:schemaRef ds:uri="http://schemas.microsoft.com/office/2006/metadata/properties"/>
    <ds:schemaRef ds:uri="http://schemas.openxmlformats.org/package/2006/metadata/core-properties"/>
    <ds:schemaRef ds:uri="http://schemas.microsoft.com/office/infopath/2007/PartnerControls"/>
    <ds:schemaRef ds:uri="aedb05ed-814c-4303-ba97-7f130150240d"/>
    <ds:schemaRef ds:uri="http://purl.org/dc/elements/1.1/"/>
    <ds:schemaRef ds:uri="http://schemas.microsoft.com/office/2006/documentManagement/types"/>
    <ds:schemaRef ds:uri="9d8522ef-f8a7-42f3-b216-527084e6c6f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322</Words>
  <Characters>46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Printed>2015-05-28T05:20:00Z</cp:lastPrinted>
  <dcterms:created xsi:type="dcterms:W3CDTF">2025-09-17T06:27:00Z</dcterms:created>
  <dcterms:modified xsi:type="dcterms:W3CDTF">2025-09-17T06:27:00Z</dcterms:modified>
</cp:coreProperties>
</file>