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541DD" w14:textId="54F6C635" w:rsidR="00127C30" w:rsidRPr="0001735F" w:rsidRDefault="00127C30" w:rsidP="00F2623B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【様式６】</w:t>
      </w:r>
    </w:p>
    <w:p w14:paraId="1A1ECD1A" w14:textId="77777777" w:rsidR="003A3BE1" w:rsidRDefault="003A3BE1" w:rsidP="00F2623B">
      <w:pPr>
        <w:jc w:val="left"/>
      </w:pPr>
    </w:p>
    <w:p w14:paraId="034C71C3" w14:textId="5BFB4C0C" w:rsidR="00127C30" w:rsidRPr="003A3BE1" w:rsidRDefault="00963EB9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令和６年度デジタル人材UIJターン支援事業</w:t>
      </w:r>
      <w:r w:rsidR="00C97ABF" w:rsidRPr="003A3BE1">
        <w:rPr>
          <w:rFonts w:asciiTheme="minorEastAsia" w:hAnsiTheme="minorEastAsia" w:hint="eastAsia"/>
          <w:bCs/>
          <w:sz w:val="24"/>
          <w:szCs w:val="24"/>
        </w:rPr>
        <w:t>委託</w:t>
      </w:r>
      <w:r w:rsidR="008D7AE9" w:rsidRPr="003A3BE1">
        <w:rPr>
          <w:rFonts w:asciiTheme="minorEastAsia" w:hAnsiTheme="minorEastAsia" w:hint="eastAsia"/>
          <w:bCs/>
          <w:sz w:val="24"/>
          <w:szCs w:val="24"/>
        </w:rPr>
        <w:t>業務</w:t>
      </w:r>
    </w:p>
    <w:p w14:paraId="26B4FB57" w14:textId="38B92D56" w:rsidR="00127C30" w:rsidRPr="003A3BE1" w:rsidRDefault="008F5C89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企画提案書概要</w:t>
      </w:r>
    </w:p>
    <w:p w14:paraId="081B069D" w14:textId="77777777" w:rsidR="00127C30" w:rsidRDefault="00127C30" w:rsidP="00BD43A7"/>
    <w:p w14:paraId="0FD95C87" w14:textId="77777777" w:rsidR="00127C30" w:rsidRPr="00A947B0" w:rsidRDefault="00127C30" w:rsidP="00BD43A7"/>
    <w:p w14:paraId="20BF4FF5" w14:textId="374BAF51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⑴　</w:t>
      </w:r>
      <w:r w:rsidR="004F3429">
        <w:rPr>
          <w:rFonts w:asciiTheme="minorEastAsia" w:eastAsiaTheme="minorEastAsia" w:hAnsiTheme="minorEastAsia"/>
          <w:color w:val="auto"/>
        </w:rPr>
        <w:t>事業実施体制の構築</w:t>
      </w:r>
    </w:p>
    <w:p w14:paraId="666B2439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597DB8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7F38BB9B" w14:textId="77777777" w:rsidR="006B3B8A" w:rsidRPr="0065110E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E821940" w14:textId="653DA5A5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⑵　</w:t>
      </w:r>
      <w:r w:rsidR="00963EB9">
        <w:rPr>
          <w:rFonts w:asciiTheme="minorEastAsia" w:eastAsiaTheme="minorEastAsia" w:hAnsiTheme="minorEastAsia"/>
          <w:color w:val="auto"/>
        </w:rPr>
        <w:t>UIJターンIT技術者マッチング</w:t>
      </w:r>
    </w:p>
    <w:p w14:paraId="200F947A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10BFD933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AFC3AF1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96DF8FB" w14:textId="684344DF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⑶　</w:t>
      </w:r>
      <w:r w:rsidR="00963EB9">
        <w:rPr>
          <w:rFonts w:asciiTheme="minorEastAsia" w:eastAsiaTheme="minorEastAsia" w:hAnsiTheme="minorEastAsia"/>
          <w:color w:val="auto"/>
        </w:rPr>
        <w:t>相談窓口の設置</w:t>
      </w:r>
    </w:p>
    <w:p w14:paraId="7AF58F52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9882A56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CCEE4C" w14:textId="77777777" w:rsidR="006B3B8A" w:rsidRPr="009D68BD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BDEB745" w14:textId="2CC5E367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⑷　</w:t>
      </w:r>
      <w:r w:rsidR="00963EB9">
        <w:rPr>
          <w:rFonts w:asciiTheme="minorEastAsia" w:eastAsiaTheme="minorEastAsia" w:hAnsiTheme="minorEastAsia"/>
          <w:color w:val="auto"/>
        </w:rPr>
        <w:t>その他の取組</w:t>
      </w:r>
    </w:p>
    <w:p w14:paraId="3A29ADDB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6BFF7197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1B58F30" w14:textId="77777777" w:rsidR="006B3B8A" w:rsidRPr="0088021B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1A2D1A97" w14:textId="4372081C" w:rsidR="006B3B8A" w:rsidRPr="00BB252F" w:rsidRDefault="008A49B4" w:rsidP="008A49B4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>⑸　その他</w:t>
      </w:r>
      <w:r w:rsidR="006B3B8A">
        <w:rPr>
          <w:rFonts w:asciiTheme="minorEastAsia" w:eastAsiaTheme="minorEastAsia" w:hAnsiTheme="minorEastAsia"/>
          <w:color w:val="auto"/>
        </w:rPr>
        <w:t>独自提案</w:t>
      </w:r>
    </w:p>
    <w:p w14:paraId="4F61DB63" w14:textId="77777777" w:rsidR="00127C30" w:rsidRDefault="00127C30" w:rsidP="008C796D"/>
    <w:p w14:paraId="782A3835" w14:textId="77777777" w:rsidR="00127C30" w:rsidRDefault="00127C30" w:rsidP="008C796D"/>
    <w:p w14:paraId="06BB41E4" w14:textId="08ADE40E" w:rsidR="00127C30" w:rsidRDefault="00127C30" w:rsidP="00BD43A7">
      <w:bookmarkStart w:id="0" w:name="_GoBack"/>
      <w:bookmarkEnd w:id="0"/>
    </w:p>
    <w:p w14:paraId="1212A450" w14:textId="70363F84" w:rsidR="008A49B4" w:rsidRDefault="008A49B4" w:rsidP="00BD43A7"/>
    <w:p w14:paraId="6C2F9C78" w14:textId="7992889F" w:rsidR="008A49B4" w:rsidRDefault="008A49B4" w:rsidP="00BD43A7"/>
    <w:p w14:paraId="059044A9" w14:textId="0AA6B57B" w:rsidR="008A49B4" w:rsidRDefault="008A49B4" w:rsidP="00BD43A7"/>
    <w:p w14:paraId="388CD7FF" w14:textId="0E4720D7" w:rsidR="008A49B4" w:rsidRDefault="008A49B4" w:rsidP="00BD43A7"/>
    <w:p w14:paraId="59C38B5B" w14:textId="77777777" w:rsidR="008A49B4" w:rsidRDefault="008A49B4" w:rsidP="00BD43A7"/>
    <w:p w14:paraId="58DB8C63" w14:textId="77777777" w:rsidR="00127C30" w:rsidRDefault="00127C30" w:rsidP="00BD43A7"/>
    <w:p w14:paraId="79A59385" w14:textId="77777777" w:rsidR="006B3B8A" w:rsidRDefault="006B3B8A" w:rsidP="00BD43A7"/>
    <w:p w14:paraId="60194230" w14:textId="77777777" w:rsidR="006B3B8A" w:rsidRDefault="006B3B8A" w:rsidP="00BD43A7"/>
    <w:p w14:paraId="440D026E" w14:textId="77777777" w:rsidR="006B3B8A" w:rsidRPr="006B3B8A" w:rsidRDefault="006B3B8A" w:rsidP="00BD43A7"/>
    <w:p w14:paraId="42230B61" w14:textId="77777777" w:rsidR="00127C30" w:rsidRDefault="006B3B8A" w:rsidP="00BD43A7">
      <w:r>
        <w:rPr>
          <w:rFonts w:hint="eastAsia"/>
        </w:rPr>
        <w:t>※仕様書及び企画提案応募要領を踏まえ、提案のポイントを簡潔に</w:t>
      </w:r>
      <w:r w:rsidR="00127C30">
        <w:rPr>
          <w:rFonts w:hint="eastAsia"/>
        </w:rPr>
        <w:t>記載すること。</w:t>
      </w:r>
    </w:p>
    <w:p w14:paraId="294205BE" w14:textId="1494DC50" w:rsidR="003A3BE1" w:rsidRDefault="003A3BE1">
      <w:pPr>
        <w:widowControl/>
        <w:jc w:val="left"/>
      </w:pPr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87E7E"/>
    <w:rsid w:val="003A3BE1"/>
    <w:rsid w:val="004446A8"/>
    <w:rsid w:val="004704D1"/>
    <w:rsid w:val="004D42C2"/>
    <w:rsid w:val="004F3429"/>
    <w:rsid w:val="00512171"/>
    <w:rsid w:val="00554E48"/>
    <w:rsid w:val="005C70D1"/>
    <w:rsid w:val="00684F21"/>
    <w:rsid w:val="006A2D14"/>
    <w:rsid w:val="006B3B8A"/>
    <w:rsid w:val="00726C1C"/>
    <w:rsid w:val="0073082B"/>
    <w:rsid w:val="00767DB3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63EB9"/>
    <w:rsid w:val="009F1141"/>
    <w:rsid w:val="00A02D1D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44F8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5BC0A-E4BF-4254-8DE2-2D578DA2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3</cp:revision>
  <cp:lastPrinted>2024-02-15T13:16:00Z</cp:lastPrinted>
  <dcterms:created xsi:type="dcterms:W3CDTF">2024-02-15T13:32:00Z</dcterms:created>
  <dcterms:modified xsi:type="dcterms:W3CDTF">2024-02-16T06:26:00Z</dcterms:modified>
</cp:coreProperties>
</file>